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4F0" w:rsidRPr="00DE7C3A" w:rsidRDefault="00990999" w:rsidP="000741A4">
      <w:pPr>
        <w:jc w:val="center"/>
        <w:rPr>
          <w:rFonts w:ascii="Times New Roman" w:hAnsi="Times New Roman" w:cs="Times New Roman"/>
        </w:rPr>
      </w:pPr>
      <w:r w:rsidRPr="00DE7C3A">
        <w:rPr>
          <w:rFonts w:ascii="Times New Roman" w:hAnsi="Times New Roman" w:cs="Times New Roman"/>
          <w:noProof/>
        </w:rPr>
        <w:drawing>
          <wp:inline distT="0" distB="0" distL="0" distR="0" wp14:anchorId="5D1CF69C" wp14:editId="3B2DA360">
            <wp:extent cx="1637732" cy="921732"/>
            <wp:effectExtent l="0" t="0" r="0" b="0"/>
            <wp:docPr id="3" name="Picture 3" descr="File:FPT Software Logo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FPT Software Logo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53" cy="9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1A4" w:rsidRPr="00DE7C3A">
        <w:rPr>
          <w:rFonts w:ascii="Times New Roman" w:hAnsi="Times New Roman" w:cs="Times New Roman"/>
        </w:rPr>
        <w:drawing>
          <wp:inline distT="0" distB="0" distL="0" distR="0" wp14:anchorId="60E17882" wp14:editId="44D8FCE0">
            <wp:extent cx="1931158" cy="7999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4931" cy="8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A4" w:rsidRPr="00DE7C3A" w:rsidRDefault="000741A4" w:rsidP="000741A4">
      <w:pPr>
        <w:jc w:val="center"/>
        <w:rPr>
          <w:rFonts w:ascii="Times New Roman" w:hAnsi="Times New Roman" w:cs="Times New Roman"/>
        </w:rPr>
      </w:pPr>
    </w:p>
    <w:p w:rsidR="000741A4" w:rsidRPr="00DE7C3A" w:rsidRDefault="000741A4" w:rsidP="000741A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E7C3A">
        <w:rPr>
          <w:rFonts w:ascii="Times New Roman" w:hAnsi="Times New Roman" w:cs="Times New Roman"/>
          <w:b/>
          <w:sz w:val="40"/>
          <w:szCs w:val="40"/>
        </w:rPr>
        <w:t>TÀI LIỆU HƯỚNG DẪN SỬ DỤNG</w:t>
      </w:r>
    </w:p>
    <w:p w:rsidR="00990999" w:rsidRPr="00DE7C3A" w:rsidRDefault="00990999" w:rsidP="000741A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Tính</w:t>
      </w:r>
      <w:proofErr w:type="spellEnd"/>
      <w:r w:rsidRPr="00DE7C3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năng</w:t>
      </w:r>
      <w:proofErr w:type="spellEnd"/>
      <w:r w:rsidRPr="00DE7C3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thanh</w:t>
      </w:r>
      <w:proofErr w:type="spellEnd"/>
      <w:r w:rsidRPr="00DE7C3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toán</w:t>
      </w:r>
      <w:proofErr w:type="spellEnd"/>
      <w:r w:rsidRPr="00DE7C3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trực</w:t>
      </w:r>
      <w:proofErr w:type="spellEnd"/>
      <w:r w:rsidRPr="00DE7C3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sz w:val="40"/>
          <w:szCs w:val="40"/>
        </w:rPr>
        <w:t>tuyến</w:t>
      </w:r>
      <w:proofErr w:type="spellEnd"/>
    </w:p>
    <w:p w:rsidR="00990999" w:rsidRPr="00DE7C3A" w:rsidRDefault="00990999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2560AC" w:rsidP="000741A4">
      <w:pPr>
        <w:jc w:val="center"/>
        <w:rPr>
          <w:rFonts w:ascii="Times New Roman" w:hAnsi="Times New Roman" w:cs="Times New Roman"/>
          <w:i/>
          <w:lang w:val="vi-VN"/>
        </w:rPr>
      </w:pPr>
      <w:r w:rsidRPr="00DE7C3A">
        <w:rPr>
          <w:rFonts w:ascii="Times New Roman" w:hAnsi="Times New Roman" w:cs="Times New Roman"/>
          <w:i/>
          <w:lang w:val="vi-VN"/>
        </w:rPr>
        <w:t>Người viết: Vũ Hương Giang</w:t>
      </w: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6D74D4" w:rsidRPr="00DE7C3A" w:rsidRDefault="006D74D4" w:rsidP="000741A4">
      <w:pPr>
        <w:jc w:val="center"/>
        <w:rPr>
          <w:rFonts w:ascii="Times New Roman" w:hAnsi="Times New Roman" w:cs="Times New Roman"/>
        </w:rPr>
      </w:pPr>
    </w:p>
    <w:p w:rsidR="00741ED4" w:rsidRPr="00DE7C3A" w:rsidRDefault="006D74D4" w:rsidP="00741ED4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DE7C3A">
        <w:rPr>
          <w:rFonts w:ascii="Times New Roman" w:hAnsi="Times New Roman" w:cs="Times New Roman"/>
          <w:b/>
          <w:i/>
        </w:rPr>
        <w:t>Hà</w:t>
      </w:r>
      <w:proofErr w:type="spellEnd"/>
      <w:r w:rsidRPr="00DE7C3A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</w:rPr>
        <w:t>Nội</w:t>
      </w:r>
      <w:proofErr w:type="spellEnd"/>
      <w:r w:rsidRPr="00DE7C3A">
        <w:rPr>
          <w:rFonts w:ascii="Times New Roman" w:hAnsi="Times New Roman" w:cs="Times New Roman"/>
          <w:b/>
          <w:i/>
        </w:rPr>
        <w:t>, 3/2022</w:t>
      </w:r>
    </w:p>
    <w:p w:rsidR="00741ED4" w:rsidRPr="00DE7C3A" w:rsidRDefault="00741ED4">
      <w:pPr>
        <w:rPr>
          <w:rFonts w:ascii="Times New Roman" w:hAnsi="Times New Roman" w:cs="Times New Roman"/>
        </w:rPr>
      </w:pPr>
      <w:r w:rsidRPr="00DE7C3A">
        <w:rPr>
          <w:rFonts w:ascii="Times New Roman" w:hAnsi="Times New Roman" w:cs="Times New Roman"/>
        </w:rPr>
        <w:br w:type="page"/>
      </w:r>
    </w:p>
    <w:p w:rsidR="006D74D4" w:rsidRPr="00DE7C3A" w:rsidRDefault="00035E66" w:rsidP="00647C74">
      <w:pPr>
        <w:pStyle w:val="Heading1"/>
        <w:rPr>
          <w:rFonts w:ascii="Times New Roman" w:hAnsi="Times New Roman" w:cs="Times New Roman"/>
          <w:color w:val="auto"/>
        </w:rPr>
      </w:pPr>
      <w:bookmarkStart w:id="0" w:name="_Toc97039873"/>
      <w:bookmarkStart w:id="1" w:name="_Toc97040203"/>
      <w:r w:rsidRPr="00DE7C3A">
        <w:rPr>
          <w:rFonts w:ascii="Times New Roman" w:hAnsi="Times New Roman" w:cs="Times New Roman"/>
          <w:color w:val="auto"/>
        </w:rPr>
        <w:lastRenderedPageBreak/>
        <w:t xml:space="preserve">MỤC </w:t>
      </w:r>
      <w:bookmarkStart w:id="2" w:name="_GoBack"/>
      <w:bookmarkEnd w:id="2"/>
      <w:r w:rsidRPr="00DE7C3A">
        <w:rPr>
          <w:rFonts w:ascii="Times New Roman" w:hAnsi="Times New Roman" w:cs="Times New Roman"/>
          <w:color w:val="auto"/>
        </w:rPr>
        <w:t>LỤC</w:t>
      </w:r>
      <w:bookmarkEnd w:id="0"/>
      <w:bookmarkEnd w:id="1"/>
    </w:p>
    <w:sdt>
      <w:sdtPr>
        <w:rPr>
          <w:rFonts w:ascii="Times New Roman" w:hAnsi="Times New Roman" w:cs="Times New Roman"/>
        </w:rPr>
        <w:id w:val="2194784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E7C3A" w:rsidRDefault="00647C7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DE7C3A">
            <w:rPr>
              <w:rFonts w:ascii="Times New Roman" w:hAnsi="Times New Roman" w:cs="Times New Roman"/>
            </w:rPr>
            <w:fldChar w:fldCharType="begin"/>
          </w:r>
          <w:r w:rsidRPr="00DE7C3A">
            <w:rPr>
              <w:rFonts w:ascii="Times New Roman" w:hAnsi="Times New Roman" w:cs="Times New Roman"/>
            </w:rPr>
            <w:instrText xml:space="preserve"> TOC \o "1-3" \h \z \u </w:instrText>
          </w:r>
          <w:r w:rsidRPr="00DE7C3A">
            <w:rPr>
              <w:rFonts w:ascii="Times New Roman" w:hAnsi="Times New Roman" w:cs="Times New Roman"/>
            </w:rPr>
            <w:fldChar w:fldCharType="separate"/>
          </w:r>
          <w:hyperlink w:anchor="_Toc97040203" w:history="1"/>
        </w:p>
        <w:p w:rsidR="00DE7C3A" w:rsidRDefault="00DE7C3A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4" w:history="1">
            <w:r w:rsidRPr="000D5DB2">
              <w:rPr>
                <w:rStyle w:val="Hyperlink"/>
                <w:rFonts w:ascii="Times New Roman" w:hAnsi="Times New Roman" w:cs="Times New Roman"/>
                <w:b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5" w:history="1"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Mục đích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6" w:history="1"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Người dùng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7" w:history="1"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Quy trình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8" w:history="1">
            <w:r w:rsidRPr="000D5DB2">
              <w:rPr>
                <w:rStyle w:val="Hyperlink"/>
                <w:rFonts w:ascii="Times New Roman" w:hAnsi="Times New Roman" w:cs="Times New Roman"/>
                <w:b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noProof/>
              </w:rPr>
              <w:t>HƯỚNG DẪN SỬ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09" w:history="1"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0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1.1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Mua UBot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1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1.2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Tìm kiếm và xem lịch sử đơn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2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1.3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Xem chi tiết đơn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3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1.4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Tải hóa đơn và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4" w:history="1"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  <w:lang w:val="vi-VN"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b/>
                <w:i/>
                <w:noProof/>
                <w:lang w:val="vi-VN"/>
              </w:rPr>
              <w:t>Kế toán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5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2.1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Tìm kiếm và xem lịch sử đơn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6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2.2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Xem chi tiết đơn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7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2.3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Tải hóa đơn và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3A" w:rsidRDefault="00DE7C3A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</w:rPr>
          </w:pPr>
          <w:hyperlink w:anchor="_Toc97040218" w:history="1"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2.4</w:t>
            </w:r>
            <w:r>
              <w:rPr>
                <w:rFonts w:eastAsiaTheme="minorEastAsia"/>
                <w:noProof/>
              </w:rPr>
              <w:tab/>
            </w:r>
            <w:r w:rsidRPr="000D5DB2">
              <w:rPr>
                <w:rStyle w:val="Hyperlink"/>
                <w:rFonts w:ascii="Times New Roman" w:hAnsi="Times New Roman" w:cs="Times New Roman"/>
                <w:i/>
                <w:noProof/>
                <w:lang w:val="vi-VN"/>
              </w:rPr>
              <w:t>Xuất file excel tổng hợp thông tin hóa đơn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_Toc97040218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7C74" w:rsidRPr="00DE7C3A" w:rsidRDefault="00647C74">
          <w:pPr>
            <w:rPr>
              <w:rFonts w:ascii="Times New Roman" w:hAnsi="Times New Roman" w:cs="Times New Roman"/>
            </w:rPr>
          </w:pPr>
          <w:r w:rsidRPr="00DE7C3A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882657" w:rsidRPr="00DE7C3A" w:rsidRDefault="00882657">
      <w:pPr>
        <w:rPr>
          <w:rFonts w:ascii="Times New Roman" w:hAnsi="Times New Roman" w:cs="Times New Roman"/>
        </w:rPr>
      </w:pPr>
      <w:r w:rsidRPr="00DE7C3A">
        <w:rPr>
          <w:rFonts w:ascii="Times New Roman" w:hAnsi="Times New Roman" w:cs="Times New Roman"/>
        </w:rPr>
        <w:br w:type="page"/>
      </w:r>
    </w:p>
    <w:p w:rsidR="00864775" w:rsidRPr="00DE7C3A" w:rsidRDefault="00864775" w:rsidP="00647C74">
      <w:pPr>
        <w:pStyle w:val="Heading1"/>
        <w:numPr>
          <w:ilvl w:val="0"/>
          <w:numId w:val="4"/>
        </w:numPr>
        <w:rPr>
          <w:rFonts w:ascii="Times New Roman" w:hAnsi="Times New Roman" w:cs="Times New Roman"/>
          <w:b/>
          <w:color w:val="auto"/>
        </w:rPr>
        <w:sectPr w:rsidR="00864775" w:rsidRPr="00DE7C3A" w:rsidSect="006D74D4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82657" w:rsidRPr="00DE7C3A" w:rsidRDefault="00F14285" w:rsidP="00647C74">
      <w:pPr>
        <w:pStyle w:val="Heading1"/>
        <w:numPr>
          <w:ilvl w:val="0"/>
          <w:numId w:val="4"/>
        </w:numPr>
        <w:rPr>
          <w:rFonts w:ascii="Times New Roman" w:hAnsi="Times New Roman" w:cs="Times New Roman"/>
          <w:b/>
          <w:color w:val="auto"/>
        </w:rPr>
      </w:pPr>
      <w:bookmarkStart w:id="3" w:name="_Toc97040204"/>
      <w:r w:rsidRPr="00DE7C3A">
        <w:rPr>
          <w:rFonts w:ascii="Times New Roman" w:hAnsi="Times New Roman" w:cs="Times New Roman"/>
          <w:b/>
          <w:color w:val="auto"/>
        </w:rPr>
        <w:lastRenderedPageBreak/>
        <w:t>GIỚI THIỆU</w:t>
      </w:r>
      <w:bookmarkEnd w:id="3"/>
    </w:p>
    <w:p w:rsidR="00F048BA" w:rsidRPr="00DE7C3A" w:rsidRDefault="00F048BA" w:rsidP="00647C74">
      <w:pPr>
        <w:pStyle w:val="Heading2"/>
        <w:numPr>
          <w:ilvl w:val="0"/>
          <w:numId w:val="5"/>
        </w:numPr>
        <w:rPr>
          <w:rFonts w:ascii="Times New Roman" w:hAnsi="Times New Roman" w:cs="Times New Roman"/>
          <w:b/>
          <w:i/>
          <w:color w:val="auto"/>
        </w:rPr>
      </w:pPr>
      <w:bookmarkStart w:id="4" w:name="_Toc97040205"/>
      <w:proofErr w:type="spellStart"/>
      <w:r w:rsidRPr="00DE7C3A">
        <w:rPr>
          <w:rFonts w:ascii="Times New Roman" w:hAnsi="Times New Roman" w:cs="Times New Roman"/>
          <w:b/>
          <w:i/>
          <w:color w:val="auto"/>
        </w:rPr>
        <w:t>Mục</w:t>
      </w:r>
      <w:proofErr w:type="spellEnd"/>
      <w:r w:rsidRPr="00DE7C3A">
        <w:rPr>
          <w:rFonts w:ascii="Times New Roman" w:hAnsi="Times New Roman" w:cs="Times New Roman"/>
          <w:b/>
          <w:i/>
          <w:color w:val="auto"/>
        </w:rPr>
        <w:t xml:space="preserve"> </w:t>
      </w:r>
      <w:proofErr w:type="spellStart"/>
      <w:r w:rsidRPr="00DE7C3A">
        <w:rPr>
          <w:rFonts w:ascii="Times New Roman" w:hAnsi="Times New Roman" w:cs="Times New Roman"/>
          <w:b/>
          <w:i/>
          <w:color w:val="auto"/>
        </w:rPr>
        <w:t>đích</w:t>
      </w:r>
      <w:bookmarkEnd w:id="4"/>
      <w:proofErr w:type="spellEnd"/>
    </w:p>
    <w:p w:rsidR="00F048BA" w:rsidRPr="00DE7C3A" w:rsidRDefault="00D3533F" w:rsidP="00317DF6">
      <w:pPr>
        <w:pStyle w:val="ListParagraph"/>
        <w:ind w:left="360" w:firstLine="360"/>
        <w:jc w:val="both"/>
        <w:rPr>
          <w:rFonts w:ascii="Times New Roman" w:hAnsi="Times New Roman" w:cs="Times New Roman"/>
        </w:rPr>
      </w:pPr>
      <w:proofErr w:type="spellStart"/>
      <w:r w:rsidRPr="00DE7C3A">
        <w:rPr>
          <w:rFonts w:ascii="Times New Roman" w:hAnsi="Times New Roman" w:cs="Times New Roman"/>
        </w:rPr>
        <w:t>Tính</w:t>
      </w:r>
      <w:proofErr w:type="spellEnd"/>
      <w:r w:rsidRPr="00DE7C3A">
        <w:rPr>
          <w:rFonts w:ascii="Times New Roman" w:hAnsi="Times New Roman" w:cs="Times New Roman"/>
        </w:rPr>
        <w:t xml:space="preserve"> </w:t>
      </w:r>
      <w:proofErr w:type="spellStart"/>
      <w:r w:rsidRPr="00DE7C3A">
        <w:rPr>
          <w:rFonts w:ascii="Times New Roman" w:hAnsi="Times New Roman" w:cs="Times New Roman"/>
        </w:rPr>
        <w:t>năng</w:t>
      </w:r>
      <w:proofErr w:type="spellEnd"/>
      <w:r w:rsidRPr="00DE7C3A">
        <w:rPr>
          <w:rFonts w:ascii="Times New Roman" w:hAnsi="Times New Roman" w:cs="Times New Roman"/>
        </w:rPr>
        <w:t xml:space="preserve"> Thanh </w:t>
      </w:r>
      <w:proofErr w:type="spellStart"/>
      <w:r w:rsidRPr="00DE7C3A">
        <w:rPr>
          <w:rFonts w:ascii="Times New Roman" w:hAnsi="Times New Roman" w:cs="Times New Roman"/>
        </w:rPr>
        <w:t>toán</w:t>
      </w:r>
      <w:proofErr w:type="spellEnd"/>
      <w:r w:rsidRPr="00DE7C3A">
        <w:rPr>
          <w:rFonts w:ascii="Times New Roman" w:hAnsi="Times New Roman" w:cs="Times New Roman"/>
        </w:rPr>
        <w:t xml:space="preserve"> </w:t>
      </w:r>
      <w:proofErr w:type="spellStart"/>
      <w:r w:rsidRPr="00DE7C3A">
        <w:rPr>
          <w:rFonts w:ascii="Times New Roman" w:hAnsi="Times New Roman" w:cs="Times New Roman"/>
        </w:rPr>
        <w:t>trực</w:t>
      </w:r>
      <w:proofErr w:type="spellEnd"/>
      <w:r w:rsidRPr="00DE7C3A">
        <w:rPr>
          <w:rFonts w:ascii="Times New Roman" w:hAnsi="Times New Roman" w:cs="Times New Roman"/>
        </w:rPr>
        <w:t xml:space="preserve"> </w:t>
      </w:r>
      <w:proofErr w:type="spellStart"/>
      <w:r w:rsidRPr="00DE7C3A">
        <w:rPr>
          <w:rFonts w:ascii="Times New Roman" w:hAnsi="Times New Roman" w:cs="Times New Roman"/>
        </w:rPr>
        <w:t>tuyến</w:t>
      </w:r>
      <w:proofErr w:type="spellEnd"/>
      <w:r w:rsidRPr="00DE7C3A">
        <w:rPr>
          <w:rFonts w:ascii="Times New Roman" w:hAnsi="Times New Roman" w:cs="Times New Roman"/>
        </w:rPr>
        <w:t xml:space="preserve"> </w:t>
      </w:r>
      <w:proofErr w:type="spellStart"/>
      <w:r w:rsidRPr="00DE7C3A">
        <w:rPr>
          <w:rFonts w:ascii="Times New Roman" w:hAnsi="Times New Roman" w:cs="Times New Roman"/>
        </w:rPr>
        <w:t>giúp</w:t>
      </w:r>
      <w:proofErr w:type="spellEnd"/>
      <w:r w:rsidR="00317DF6" w:rsidRPr="00DE7C3A">
        <w:rPr>
          <w:rFonts w:ascii="Times New Roman" w:hAnsi="Times New Roman" w:cs="Times New Roman"/>
          <w:lang w:val="vi-VN"/>
        </w:rPr>
        <w:t xml:space="preserve"> khách hàng</w:t>
      </w:r>
      <w:r w:rsidRPr="00DE7C3A">
        <w:rPr>
          <w:rFonts w:ascii="Times New Roman" w:hAnsi="Times New Roman" w:cs="Times New Roman"/>
          <w:lang w:val="vi-VN"/>
        </w:rPr>
        <w:t xml:space="preserve"> </w:t>
      </w:r>
      <w:r w:rsidR="006E673C" w:rsidRPr="00DE7C3A">
        <w:rPr>
          <w:rFonts w:ascii="Times New Roman" w:hAnsi="Times New Roman" w:cs="Times New Roman"/>
          <w:lang w:val="vi-VN"/>
        </w:rPr>
        <w:t>chủ động mua và kích hoạt gói dịch vụ do UBot cung cấp.</w:t>
      </w:r>
      <w:r w:rsidR="00957562" w:rsidRPr="00DE7C3A">
        <w:rPr>
          <w:rFonts w:ascii="Times New Roman" w:hAnsi="Times New Roman" w:cs="Times New Roman"/>
          <w:lang w:val="vi-VN"/>
        </w:rPr>
        <w:t xml:space="preserve"> </w:t>
      </w:r>
      <w:r w:rsidR="00317DF6" w:rsidRPr="00DE7C3A">
        <w:rPr>
          <w:rFonts w:ascii="Times New Roman" w:hAnsi="Times New Roman" w:cs="Times New Roman"/>
          <w:lang w:val="vi-VN"/>
        </w:rPr>
        <w:t>Đồng thời, giảm tải công việc xuất hóa đơn, tạo hợp đồng cho kế toán khi có đơn hàng phát sinh.</w:t>
      </w:r>
      <w:r w:rsidR="00F048BA" w:rsidRPr="00DE7C3A">
        <w:rPr>
          <w:rFonts w:ascii="Times New Roman" w:hAnsi="Times New Roman" w:cs="Times New Roman"/>
        </w:rPr>
        <w:t xml:space="preserve"> </w:t>
      </w:r>
    </w:p>
    <w:p w:rsidR="00317DF6" w:rsidRPr="00DE7C3A" w:rsidRDefault="00317DF6" w:rsidP="00647C74">
      <w:pPr>
        <w:pStyle w:val="Heading2"/>
        <w:numPr>
          <w:ilvl w:val="0"/>
          <w:numId w:val="5"/>
        </w:numPr>
        <w:rPr>
          <w:rFonts w:ascii="Times New Roman" w:hAnsi="Times New Roman" w:cs="Times New Roman"/>
          <w:b/>
          <w:i/>
          <w:color w:val="auto"/>
        </w:rPr>
      </w:pPr>
      <w:bookmarkStart w:id="5" w:name="_Toc97040206"/>
      <w:r w:rsidRPr="00DE7C3A">
        <w:rPr>
          <w:rFonts w:ascii="Times New Roman" w:hAnsi="Times New Roman" w:cs="Times New Roman"/>
          <w:b/>
          <w:i/>
          <w:color w:val="auto"/>
        </w:rPr>
        <w:t>Người dùng</w:t>
      </w:r>
      <w:bookmarkEnd w:id="5"/>
      <w:r w:rsidRPr="00DE7C3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113758" w:rsidRPr="00DE7C3A" w:rsidRDefault="00113758" w:rsidP="00317DF6">
      <w:pPr>
        <w:pStyle w:val="ListParagraph"/>
        <w:ind w:left="360" w:firstLine="36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Tính năng này hướng đến hai đối tượng sử dụng:</w:t>
      </w:r>
    </w:p>
    <w:p w:rsidR="00113758" w:rsidRPr="00DE7C3A" w:rsidRDefault="00113758" w:rsidP="00DD7E5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Khách hàng: Những người có nhu cầu sử dụng dịch vụ do UBot cung cấp</w:t>
      </w:r>
      <w:r w:rsidR="007525DF" w:rsidRPr="00DE7C3A">
        <w:rPr>
          <w:rFonts w:ascii="Times New Roman" w:hAnsi="Times New Roman" w:cs="Times New Roman"/>
          <w:lang w:val="vi-VN"/>
        </w:rPr>
        <w:t>.</w:t>
      </w:r>
    </w:p>
    <w:p w:rsidR="00B0440D" w:rsidRPr="00DE7C3A" w:rsidRDefault="00113758" w:rsidP="00DD7E5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DE7C3A">
        <w:rPr>
          <w:rFonts w:ascii="Times New Roman" w:hAnsi="Times New Roman" w:cs="Times New Roman"/>
          <w:lang w:val="vi-VN"/>
        </w:rPr>
        <w:t>Kế toán: Kế toán chịu trách nhiệm</w:t>
      </w:r>
      <w:r w:rsidR="00DD7E5D" w:rsidRPr="00DE7C3A">
        <w:rPr>
          <w:rFonts w:ascii="Times New Roman" w:hAnsi="Times New Roman" w:cs="Times New Roman"/>
          <w:lang w:val="vi-VN"/>
        </w:rPr>
        <w:t xml:space="preserve"> quản lý</w:t>
      </w:r>
      <w:r w:rsidRPr="00DE7C3A">
        <w:rPr>
          <w:rFonts w:ascii="Times New Roman" w:hAnsi="Times New Roman" w:cs="Times New Roman"/>
          <w:lang w:val="vi-VN"/>
        </w:rPr>
        <w:t xml:space="preserve"> hóa đơn đầu ra cho Ubot.</w:t>
      </w:r>
    </w:p>
    <w:p w:rsidR="00B0440D" w:rsidRPr="00DE7C3A" w:rsidRDefault="00B0440D" w:rsidP="00647C74">
      <w:pPr>
        <w:pStyle w:val="Heading2"/>
        <w:numPr>
          <w:ilvl w:val="0"/>
          <w:numId w:val="5"/>
        </w:numPr>
        <w:rPr>
          <w:rFonts w:ascii="Times New Roman" w:hAnsi="Times New Roman" w:cs="Times New Roman"/>
          <w:b/>
          <w:i/>
          <w:color w:val="auto"/>
        </w:rPr>
      </w:pPr>
      <w:bookmarkStart w:id="6" w:name="_Toc97040207"/>
      <w:r w:rsidRPr="00DE7C3A">
        <w:rPr>
          <w:rFonts w:ascii="Times New Roman" w:hAnsi="Times New Roman" w:cs="Times New Roman"/>
          <w:b/>
          <w:i/>
          <w:color w:val="auto"/>
        </w:rPr>
        <w:t>Quy trình</w:t>
      </w:r>
      <w:bookmarkEnd w:id="6"/>
    </w:p>
    <w:p w:rsidR="005770A9" w:rsidRPr="00DE7C3A" w:rsidRDefault="005770A9" w:rsidP="005770A9">
      <w:pPr>
        <w:jc w:val="center"/>
        <w:rPr>
          <w:rFonts w:ascii="Times New Roman" w:hAnsi="Times New Roman" w:cs="Times New Roman"/>
          <w:b/>
          <w:lang w:val="vi-VN"/>
        </w:rPr>
      </w:pPr>
      <w:r w:rsidRPr="00DE7C3A">
        <w:rPr>
          <w:rFonts w:ascii="Times New Roman" w:hAnsi="Times New Roman" w:cs="Times New Roman"/>
          <w:b/>
          <w:lang w:val="vi-VN"/>
        </w:rPr>
        <w:t>Quy trình thanh toán trực tuyến</w:t>
      </w:r>
    </w:p>
    <w:p w:rsidR="005770A9" w:rsidRPr="00DE7C3A" w:rsidRDefault="005770A9" w:rsidP="005770A9">
      <w:pPr>
        <w:rPr>
          <w:rFonts w:ascii="Times New Roman" w:hAnsi="Times New Roman" w:cs="Times New Roman"/>
        </w:rPr>
      </w:pPr>
      <w:r w:rsidRPr="00DE7C3A">
        <w:rPr>
          <w:rFonts w:ascii="Times New Roman" w:hAnsi="Times New Roman" w:cs="Times New Roman"/>
          <w:noProof/>
        </w:rPr>
        <w:drawing>
          <wp:inline distT="0" distB="0" distL="0" distR="0" wp14:anchorId="5E1632F5" wp14:editId="14ADBD9E">
            <wp:extent cx="5677469" cy="23255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.io-Page-15.draw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46" cy="232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D4" w:rsidRPr="00DE7C3A" w:rsidRDefault="005770A9" w:rsidP="005770A9">
      <w:pPr>
        <w:rPr>
          <w:rFonts w:ascii="Times New Roman" w:hAnsi="Times New Roman" w:cs="Times New Roman"/>
          <w:i/>
        </w:rPr>
      </w:pPr>
      <w:r w:rsidRPr="00DE7C3A">
        <w:rPr>
          <w:rFonts w:ascii="Times New Roman" w:hAnsi="Times New Roman" w:cs="Times New Roman"/>
          <w:i/>
          <w:lang w:val="vi-VN"/>
        </w:rPr>
        <w:t>Lưu ý: Màu vàng là những bước được tự động.</w:t>
      </w:r>
      <w:r w:rsidR="00E872D4" w:rsidRPr="00DE7C3A">
        <w:rPr>
          <w:rFonts w:ascii="Times New Roman" w:hAnsi="Times New Roman" w:cs="Times New Roman"/>
          <w:i/>
        </w:rPr>
        <w:br w:type="page"/>
      </w:r>
    </w:p>
    <w:p w:rsidR="00882657" w:rsidRPr="00DE7C3A" w:rsidRDefault="00E872D4" w:rsidP="00647C74">
      <w:pPr>
        <w:pStyle w:val="Heading1"/>
        <w:numPr>
          <w:ilvl w:val="0"/>
          <w:numId w:val="4"/>
        </w:numPr>
        <w:rPr>
          <w:rFonts w:ascii="Times New Roman" w:hAnsi="Times New Roman" w:cs="Times New Roman"/>
          <w:b/>
          <w:color w:val="auto"/>
        </w:rPr>
      </w:pPr>
      <w:bookmarkStart w:id="7" w:name="_Toc97040208"/>
      <w:r w:rsidRPr="00DE7C3A">
        <w:rPr>
          <w:rFonts w:ascii="Times New Roman" w:hAnsi="Times New Roman" w:cs="Times New Roman"/>
          <w:b/>
          <w:color w:val="auto"/>
        </w:rPr>
        <w:lastRenderedPageBreak/>
        <w:t>HƯỚNG DẪN SỬ DỤNG</w:t>
      </w:r>
      <w:bookmarkEnd w:id="7"/>
    </w:p>
    <w:p w:rsidR="00E872D4" w:rsidRPr="00DE7C3A" w:rsidRDefault="0090735C" w:rsidP="00E15F1A">
      <w:pPr>
        <w:pStyle w:val="Heading2"/>
        <w:numPr>
          <w:ilvl w:val="0"/>
          <w:numId w:val="7"/>
        </w:numPr>
        <w:rPr>
          <w:rFonts w:ascii="Times New Roman" w:hAnsi="Times New Roman" w:cs="Times New Roman"/>
          <w:b/>
          <w:i/>
          <w:color w:val="auto"/>
        </w:rPr>
      </w:pPr>
      <w:bookmarkStart w:id="8" w:name="_Toc97040209"/>
      <w:r w:rsidRPr="00DE7C3A">
        <w:rPr>
          <w:rFonts w:ascii="Times New Roman" w:hAnsi="Times New Roman" w:cs="Times New Roman"/>
          <w:b/>
          <w:i/>
          <w:color w:val="auto"/>
        </w:rPr>
        <w:t>Khách hàng</w:t>
      </w:r>
      <w:bookmarkEnd w:id="8"/>
    </w:p>
    <w:p w:rsidR="0090735C" w:rsidRPr="00DE7C3A" w:rsidRDefault="00D40476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9" w:name="_Toc97040210"/>
      <w:r w:rsidRPr="00DE7C3A">
        <w:rPr>
          <w:rFonts w:ascii="Times New Roman" w:hAnsi="Times New Roman" w:cs="Times New Roman"/>
          <w:i/>
          <w:color w:val="auto"/>
          <w:lang w:val="vi-VN"/>
        </w:rPr>
        <w:t>Mua UBot</w:t>
      </w:r>
      <w:bookmarkEnd w:id="9"/>
    </w:p>
    <w:p w:rsidR="00B16F37" w:rsidRPr="00DE7C3A" w:rsidRDefault="00773821" w:rsidP="00B16F37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Tính năng này giúp khách hàng chủ động mua và kích hoạt gói dịch vụ do UBot cung cấp.</w:t>
      </w:r>
    </w:p>
    <w:p w:rsidR="00773821" w:rsidRPr="00DE7C3A" w:rsidRDefault="00F8661C" w:rsidP="00B16F37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1: Sau khi đăng ký tài khoản, khách hàng truy cập </w:t>
      </w:r>
      <w:hyperlink r:id="rId12" w:history="1">
        <w:r w:rsidRPr="00DE7C3A">
          <w:rPr>
            <w:rStyle w:val="Hyperlink"/>
            <w:rFonts w:ascii="Times New Roman" w:hAnsi="Times New Roman" w:cs="Times New Roman"/>
            <w:color w:val="auto"/>
            <w:lang w:val="vi-VN"/>
          </w:rPr>
          <w:t>https://portal.ubot.vn</w:t>
        </w:r>
      </w:hyperlink>
      <w:r w:rsidRPr="00DE7C3A">
        <w:rPr>
          <w:rFonts w:ascii="Times New Roman" w:hAnsi="Times New Roman" w:cs="Times New Roman"/>
          <w:lang w:val="vi-VN"/>
        </w:rPr>
        <w:t xml:space="preserve"> và đăng nhập.</w:t>
      </w:r>
    </w:p>
    <w:p w:rsidR="00F8661C" w:rsidRPr="00DE7C3A" w:rsidRDefault="00F8661C" w:rsidP="00F8661C">
      <w:pPr>
        <w:pStyle w:val="ListParagraph"/>
        <w:ind w:left="1080"/>
        <w:jc w:val="center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68501D5A" wp14:editId="6483066C">
            <wp:extent cx="1777719" cy="1617260"/>
            <wp:effectExtent l="19050" t="19050" r="1333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735" cy="1637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61C" w:rsidRPr="00DE7C3A" w:rsidRDefault="00F8661C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2: Truy cập menu Mua UBot</w:t>
      </w:r>
    </w:p>
    <w:p w:rsidR="00F8661C" w:rsidRPr="00DE7C3A" w:rsidRDefault="00F8661C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3: Chọn nút Mua ngay</w:t>
      </w:r>
    </w:p>
    <w:p w:rsidR="00F8661C" w:rsidRPr="00DE7C3A" w:rsidRDefault="00F8661C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A3953" wp14:editId="6495E1B1">
                <wp:simplePos x="0" y="0"/>
                <wp:positionH relativeFrom="column">
                  <wp:posOffset>756920</wp:posOffset>
                </wp:positionH>
                <wp:positionV relativeFrom="paragraph">
                  <wp:posOffset>346388</wp:posOffset>
                </wp:positionV>
                <wp:extent cx="409433" cy="150125"/>
                <wp:effectExtent l="0" t="0" r="1016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5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E7E11" id="Rectangle 7" o:spid="_x0000_s1026" style="position:absolute;margin-left:59.6pt;margin-top:27.25pt;width:32.25pt;height: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03A82" wp14:editId="54D18D0E">
                <wp:simplePos x="0" y="0"/>
                <wp:positionH relativeFrom="column">
                  <wp:posOffset>2362807</wp:posOffset>
                </wp:positionH>
                <wp:positionV relativeFrom="paragraph">
                  <wp:posOffset>375958</wp:posOffset>
                </wp:positionV>
                <wp:extent cx="409433" cy="150125"/>
                <wp:effectExtent l="0" t="0" r="10160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5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D1E5F" id="Rectangle 8" o:spid="_x0000_s1026" style="position:absolute;margin-left:186.05pt;margin-top:29.6pt;width:32.25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061D2749" wp14:editId="2778BCCA">
            <wp:extent cx="5255889" cy="2296643"/>
            <wp:effectExtent l="19050" t="19050" r="2159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123" cy="2315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4E43" w:rsidRPr="00DE7C3A" w:rsidRDefault="00F8661C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4: </w:t>
      </w:r>
      <w:r w:rsidR="00AF02E5" w:rsidRPr="00DE7C3A">
        <w:rPr>
          <w:rFonts w:ascii="Times New Roman" w:hAnsi="Times New Roman" w:cs="Times New Roman"/>
          <w:lang w:val="vi-VN"/>
        </w:rPr>
        <w:t>Nhậ</w:t>
      </w:r>
      <w:r w:rsidR="00F3118D" w:rsidRPr="00DE7C3A">
        <w:rPr>
          <w:rFonts w:ascii="Times New Roman" w:hAnsi="Times New Roman" w:cs="Times New Roman"/>
          <w:lang w:val="vi-VN"/>
        </w:rPr>
        <w:t xml:space="preserve">p thông tin. </w:t>
      </w:r>
      <w:r w:rsidR="00334E43" w:rsidRPr="00DE7C3A">
        <w:rPr>
          <w:rFonts w:ascii="Times New Roman" w:hAnsi="Times New Roman" w:cs="Times New Roman"/>
          <w:lang w:val="vi-VN"/>
        </w:rPr>
        <w:t>Ở mục Điền thông tin xuất hóa đơn, nếu khách hàng chọn</w:t>
      </w:r>
    </w:p>
    <w:p w:rsidR="00334E43" w:rsidRPr="00DE7C3A" w:rsidRDefault="00334E43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+ </w:t>
      </w:r>
      <w:r w:rsidRPr="00DE7C3A">
        <w:rPr>
          <w:rFonts w:ascii="Times New Roman" w:hAnsi="Times New Roman" w:cs="Times New Roman"/>
          <w:i/>
          <w:lang w:val="vi-VN"/>
        </w:rPr>
        <w:t>Không xuất hóa đơn:</w:t>
      </w:r>
      <w:r w:rsidRPr="00DE7C3A">
        <w:rPr>
          <w:rFonts w:ascii="Times New Roman" w:hAnsi="Times New Roman" w:cs="Times New Roman"/>
          <w:lang w:val="vi-VN"/>
        </w:rPr>
        <w:t xml:space="preserve"> hệ thống sẽ không xuất hóa đơn và bỏ qua bước tạp hợp đồng cho khách hàng, chuyển qua bước thanh toán luôn.</w:t>
      </w:r>
    </w:p>
    <w:p w:rsidR="00334E43" w:rsidRPr="00DE7C3A" w:rsidRDefault="00334E43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+ </w:t>
      </w:r>
      <w:r w:rsidRPr="00DE7C3A">
        <w:rPr>
          <w:rFonts w:ascii="Times New Roman" w:hAnsi="Times New Roman" w:cs="Times New Roman"/>
          <w:i/>
          <w:lang w:val="vi-VN"/>
        </w:rPr>
        <w:t>Sử dụng thông tin doanh nghiệp đã khai báo</w:t>
      </w:r>
      <w:r w:rsidRPr="00DE7C3A">
        <w:rPr>
          <w:rFonts w:ascii="Times New Roman" w:hAnsi="Times New Roman" w:cs="Times New Roman"/>
          <w:lang w:val="vi-VN"/>
        </w:rPr>
        <w:t>: hệ thống hiển thị 1 combo box cho khách hàng chọn công ty lưu sẵn trên hệ thống và 1 trường thông tin để điền thêm email người đại diện pháp luật.</w:t>
      </w:r>
    </w:p>
    <w:p w:rsidR="00334E43" w:rsidRPr="00DE7C3A" w:rsidRDefault="00334E43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+ </w:t>
      </w:r>
      <w:r w:rsidRPr="00DE7C3A">
        <w:rPr>
          <w:rFonts w:ascii="Times New Roman" w:hAnsi="Times New Roman" w:cs="Times New Roman"/>
          <w:i/>
          <w:lang w:val="vi-VN"/>
        </w:rPr>
        <w:t xml:space="preserve">Tùy chọn: </w:t>
      </w:r>
      <w:r w:rsidRPr="00DE7C3A">
        <w:rPr>
          <w:rFonts w:ascii="Times New Roman" w:hAnsi="Times New Roman" w:cs="Times New Roman"/>
          <w:lang w:val="vi-VN"/>
        </w:rPr>
        <w:t>hệ thống sẽ hiển thị các ô Text box để khách hàng điền thông tin doanh nghiệp bên mua, bao gồm cả email người đại diện pháp luật.</w:t>
      </w:r>
    </w:p>
    <w:p w:rsidR="00474281" w:rsidRPr="00DE7C3A" w:rsidRDefault="00474281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</w:p>
    <w:p w:rsidR="00AF02E5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F5DBC" wp14:editId="42EBD2A8">
                <wp:simplePos x="0" y="0"/>
                <wp:positionH relativeFrom="column">
                  <wp:posOffset>5308979</wp:posOffset>
                </wp:positionH>
                <wp:positionV relativeFrom="paragraph">
                  <wp:posOffset>1179129</wp:posOffset>
                </wp:positionV>
                <wp:extent cx="552734" cy="197892"/>
                <wp:effectExtent l="0" t="0" r="1905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197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952D" id="Rectangle 11" o:spid="_x0000_s1026" style="position:absolute;margin-left:418.05pt;margin-top:92.85pt;width:43.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6BFD5D4E" wp14:editId="71F17736">
            <wp:extent cx="5219704" cy="2422478"/>
            <wp:effectExtent l="19050" t="19050" r="19050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504" cy="2428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2907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5: </w:t>
      </w:r>
      <w:r w:rsidR="001E2907" w:rsidRPr="00DE7C3A">
        <w:rPr>
          <w:rFonts w:ascii="Times New Roman" w:hAnsi="Times New Roman" w:cs="Times New Roman"/>
          <w:lang w:val="vi-VN"/>
        </w:rPr>
        <w:t>C</w:t>
      </w:r>
      <w:r w:rsidR="001E2907" w:rsidRPr="00DE7C3A">
        <w:rPr>
          <w:rFonts w:ascii="Times New Roman" w:hAnsi="Times New Roman" w:cs="Times New Roman"/>
          <w:lang w:val="vi-VN"/>
        </w:rPr>
        <w:t>họn nút Tạo đơn hàng</w:t>
      </w:r>
      <w:r w:rsidR="001A0878" w:rsidRPr="00DE7C3A">
        <w:rPr>
          <w:rFonts w:ascii="Times New Roman" w:hAnsi="Times New Roman" w:cs="Times New Roman"/>
          <w:lang w:val="vi-VN"/>
        </w:rPr>
        <w:t xml:space="preserve">. Hệ thống sẽ verify thông tin công ty đã điền và thông tin trên trang </w:t>
      </w:r>
      <w:hyperlink r:id="rId16" w:history="1">
        <w:r w:rsidR="001A0878" w:rsidRPr="00DE7C3A">
          <w:rPr>
            <w:rStyle w:val="Hyperlink"/>
            <w:rFonts w:ascii="Times New Roman" w:hAnsi="Times New Roman" w:cs="Times New Roman"/>
            <w:color w:val="auto"/>
            <w:lang w:val="vi-VN"/>
          </w:rPr>
          <w:t>https://dangkykinhdoanh.gov.vn/</w:t>
        </w:r>
      </w:hyperlink>
      <w:r w:rsidR="001A0878" w:rsidRPr="00DE7C3A">
        <w:rPr>
          <w:rFonts w:ascii="Times New Roman" w:hAnsi="Times New Roman" w:cs="Times New Roman"/>
          <w:lang w:val="vi-VN"/>
        </w:rPr>
        <w:t>.</w:t>
      </w:r>
    </w:p>
    <w:p w:rsidR="001A0878" w:rsidRPr="00DE7C3A" w:rsidRDefault="001A0878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+ Nếu thông tin đúng: </w:t>
      </w:r>
      <w:r w:rsidR="0093051E" w:rsidRPr="00DE7C3A">
        <w:rPr>
          <w:rFonts w:ascii="Times New Roman" w:hAnsi="Times New Roman" w:cs="Times New Roman"/>
          <w:lang w:val="vi-VN"/>
        </w:rPr>
        <w:t>hệ thống chuyển qua bước thanh toán.</w:t>
      </w:r>
    </w:p>
    <w:p w:rsidR="0093051E" w:rsidRPr="00DE7C3A" w:rsidRDefault="0093051E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+</w:t>
      </w:r>
      <w:r w:rsidR="00352821" w:rsidRPr="00DE7C3A">
        <w:rPr>
          <w:rFonts w:ascii="Times New Roman" w:hAnsi="Times New Roman" w:cs="Times New Roman"/>
          <w:lang w:val="vi-VN"/>
        </w:rPr>
        <w:t xml:space="preserve"> Nếu thông tin không đúng: hệ thống sẽ báo lỗi ở trường thông tin chưa hợp lệ.</w:t>
      </w:r>
    </w:p>
    <w:p w:rsidR="00AF02E5" w:rsidRPr="00DE7C3A" w:rsidRDefault="001E2907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6: </w:t>
      </w:r>
      <w:r w:rsidR="00320DB3" w:rsidRPr="00DE7C3A">
        <w:rPr>
          <w:rFonts w:ascii="Times New Roman" w:hAnsi="Times New Roman" w:cs="Times New Roman"/>
          <w:lang w:val="vi-VN"/>
        </w:rPr>
        <w:t>Khách hàng x</w:t>
      </w:r>
      <w:r w:rsidR="00AF02E5" w:rsidRPr="00DE7C3A">
        <w:rPr>
          <w:rFonts w:ascii="Times New Roman" w:hAnsi="Times New Roman" w:cs="Times New Roman"/>
          <w:lang w:val="vi-VN"/>
        </w:rPr>
        <w:t xml:space="preserve">em lại hợp đồng, </w:t>
      </w:r>
      <w:r w:rsidR="00320DB3" w:rsidRPr="00DE7C3A">
        <w:rPr>
          <w:rFonts w:ascii="Times New Roman" w:hAnsi="Times New Roman" w:cs="Times New Roman"/>
          <w:lang w:val="vi-VN"/>
        </w:rPr>
        <w:t xml:space="preserve">có thể </w:t>
      </w:r>
      <w:r w:rsidR="00AF02E5" w:rsidRPr="00DE7C3A">
        <w:rPr>
          <w:rFonts w:ascii="Times New Roman" w:hAnsi="Times New Roman" w:cs="Times New Roman"/>
          <w:lang w:val="vi-VN"/>
        </w:rPr>
        <w:t xml:space="preserve">bấm </w:t>
      </w:r>
      <w:r w:rsidR="00320DB3" w:rsidRPr="00DE7C3A">
        <w:rPr>
          <w:rFonts w:ascii="Times New Roman" w:hAnsi="Times New Roman" w:cs="Times New Roman"/>
          <w:lang w:val="vi-VN"/>
        </w:rPr>
        <w:t>nút Quay lại/Tải hợp đồng/</w:t>
      </w:r>
      <w:r w:rsidR="00AF02E5" w:rsidRPr="00DE7C3A">
        <w:rPr>
          <w:rFonts w:ascii="Times New Roman" w:hAnsi="Times New Roman" w:cs="Times New Roman"/>
          <w:lang w:val="vi-VN"/>
        </w:rPr>
        <w:t>Xác nhận</w:t>
      </w:r>
    </w:p>
    <w:p w:rsidR="00AF02E5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758D0" wp14:editId="189709B1">
                <wp:simplePos x="0" y="0"/>
                <wp:positionH relativeFrom="column">
                  <wp:posOffset>5397689</wp:posOffset>
                </wp:positionH>
                <wp:positionV relativeFrom="paragraph">
                  <wp:posOffset>2135875</wp:posOffset>
                </wp:positionV>
                <wp:extent cx="463739" cy="197892"/>
                <wp:effectExtent l="0" t="0" r="1270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39" cy="197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2E4E" id="Rectangle 13" o:spid="_x0000_s1026" style="position:absolute;margin-left:425pt;margin-top:168.2pt;width:36.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755B94E1" wp14:editId="556B63D0">
            <wp:extent cx="5166329" cy="2345823"/>
            <wp:effectExtent l="19050" t="19050" r="1587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9644" cy="2356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DB3" w:rsidRPr="00DE7C3A" w:rsidRDefault="00693F7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Ấn nút</w:t>
      </w:r>
      <w:r w:rsidR="00320DB3" w:rsidRPr="00DE7C3A">
        <w:rPr>
          <w:rFonts w:ascii="Times New Roman" w:hAnsi="Times New Roman" w:cs="Times New Roman"/>
          <w:lang w:val="vi-VN"/>
        </w:rPr>
        <w:t xml:space="preserve"> Xác nhận</w:t>
      </w:r>
      <w:r w:rsidRPr="00DE7C3A">
        <w:rPr>
          <w:rFonts w:ascii="Times New Roman" w:hAnsi="Times New Roman" w:cs="Times New Roman"/>
          <w:lang w:val="vi-VN"/>
        </w:rPr>
        <w:t xml:space="preserve"> nghĩa là khách hàng đã đồng ý với các điều khoản trong Hợp đồng. Hệ thống sẽ gửi mail xác nhận giao dịch thành công tới địa chỉ email của người đại diện theo pháp luật.</w:t>
      </w:r>
    </w:p>
    <w:p w:rsidR="00AF02E5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</w:t>
      </w:r>
      <w:r w:rsidR="005C55A8" w:rsidRPr="00DE7C3A">
        <w:rPr>
          <w:rFonts w:ascii="Times New Roman" w:hAnsi="Times New Roman" w:cs="Times New Roman"/>
          <w:lang w:val="vi-VN"/>
        </w:rPr>
        <w:t>c 7</w:t>
      </w:r>
      <w:r w:rsidRPr="00DE7C3A">
        <w:rPr>
          <w:rFonts w:ascii="Times New Roman" w:hAnsi="Times New Roman" w:cs="Times New Roman"/>
          <w:lang w:val="vi-VN"/>
        </w:rPr>
        <w:t>: Chọn ngân hàng và bấm Tiếp tục</w:t>
      </w:r>
    </w:p>
    <w:p w:rsidR="00AF02E5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107F2" wp14:editId="3AFA792D">
                <wp:simplePos x="0" y="0"/>
                <wp:positionH relativeFrom="column">
                  <wp:posOffset>3193576</wp:posOffset>
                </wp:positionH>
                <wp:positionV relativeFrom="paragraph">
                  <wp:posOffset>2257179</wp:posOffset>
                </wp:positionV>
                <wp:extent cx="696036" cy="197892"/>
                <wp:effectExtent l="0" t="0" r="2794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197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3140C" id="Rectangle 16" o:spid="_x0000_s1026" style="position:absolute;margin-left:251.45pt;margin-top:177.75pt;width:54.8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360777E8" wp14:editId="578FE0D6">
            <wp:extent cx="5182652" cy="2463421"/>
            <wp:effectExtent l="19050" t="19050" r="18415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4611" cy="2469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02E5" w:rsidRPr="00DE7C3A" w:rsidRDefault="00AF02E5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</w:t>
      </w:r>
      <w:r w:rsidR="005C55A8" w:rsidRPr="00DE7C3A">
        <w:rPr>
          <w:rFonts w:ascii="Times New Roman" w:hAnsi="Times New Roman" w:cs="Times New Roman"/>
          <w:lang w:val="vi-VN"/>
        </w:rPr>
        <w:t>8</w:t>
      </w:r>
      <w:r w:rsidRPr="00DE7C3A">
        <w:rPr>
          <w:rFonts w:ascii="Times New Roman" w:hAnsi="Times New Roman" w:cs="Times New Roman"/>
          <w:lang w:val="vi-VN"/>
        </w:rPr>
        <w:t xml:space="preserve">: </w:t>
      </w:r>
      <w:r w:rsidR="00DD108F" w:rsidRPr="00DE7C3A">
        <w:rPr>
          <w:rFonts w:ascii="Times New Roman" w:hAnsi="Times New Roman" w:cs="Times New Roman"/>
          <w:lang w:val="vi-VN"/>
        </w:rPr>
        <w:t>Nhập thông tin thẻ và bấm Tiếp tục</w:t>
      </w:r>
    </w:p>
    <w:p w:rsidR="00DD108F" w:rsidRPr="00DE7C3A" w:rsidRDefault="00DD108F" w:rsidP="00F8661C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15E9D" wp14:editId="408783F4">
                <wp:simplePos x="0" y="0"/>
                <wp:positionH relativeFrom="column">
                  <wp:posOffset>2429301</wp:posOffset>
                </wp:positionH>
                <wp:positionV relativeFrom="paragraph">
                  <wp:posOffset>2784143</wp:posOffset>
                </wp:positionV>
                <wp:extent cx="457200" cy="218364"/>
                <wp:effectExtent l="0" t="0" r="1905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8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6227" id="Rectangle 18" o:spid="_x0000_s1026" style="position:absolute;margin-left:191.3pt;margin-top:219.2pt;width:36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29DDF618" wp14:editId="4336B103">
            <wp:extent cx="5161662" cy="3335779"/>
            <wp:effectExtent l="19050" t="19050" r="2032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1017" cy="3361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637" w:rsidRPr="00DE7C3A" w:rsidRDefault="00DD108F" w:rsidP="00B20637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</w:t>
      </w:r>
      <w:r w:rsidR="005C55A8" w:rsidRPr="00DE7C3A">
        <w:rPr>
          <w:rFonts w:ascii="Times New Roman" w:hAnsi="Times New Roman" w:cs="Times New Roman"/>
          <w:lang w:val="vi-VN"/>
        </w:rPr>
        <w:t>c 9</w:t>
      </w:r>
      <w:r w:rsidRPr="00DE7C3A">
        <w:rPr>
          <w:rFonts w:ascii="Times New Roman" w:hAnsi="Times New Roman" w:cs="Times New Roman"/>
          <w:lang w:val="vi-VN"/>
        </w:rPr>
        <w:t xml:space="preserve">: </w:t>
      </w:r>
      <w:r w:rsidR="00B20637" w:rsidRPr="00DE7C3A">
        <w:rPr>
          <w:rFonts w:ascii="Times New Roman" w:hAnsi="Times New Roman" w:cs="Times New Roman"/>
          <w:lang w:val="vi-VN"/>
        </w:rPr>
        <w:t>Nhập mã OTP, bấm Tiếp tục. Hệ thống hiển thị thông báo khi giao dịch thành công.</w:t>
      </w:r>
      <w:r w:rsidR="008D3E98" w:rsidRPr="00DE7C3A">
        <w:rPr>
          <w:rFonts w:ascii="Times New Roman" w:hAnsi="Times New Roman" w:cs="Times New Roman"/>
          <w:lang w:val="vi-VN"/>
        </w:rPr>
        <w:t xml:space="preserve"> </w:t>
      </w:r>
    </w:p>
    <w:p w:rsidR="00B20637" w:rsidRPr="00DE7C3A" w:rsidRDefault="00B20637" w:rsidP="00B20637">
      <w:pPr>
        <w:pStyle w:val="ListParagraph"/>
        <w:ind w:left="1080"/>
        <w:jc w:val="center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2431A612" wp14:editId="1FBCBC2F">
            <wp:extent cx="2365485" cy="1617259"/>
            <wp:effectExtent l="19050" t="19050" r="15875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399" cy="1634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2E8" w:rsidRPr="00DE7C3A" w:rsidRDefault="00D152E8" w:rsidP="00D152E8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lastRenderedPageBreak/>
        <w:t xml:space="preserve">Bước 10: Hệ thống tự động chuyển hướng về Ubot để khách hàng sử dụng dịch vụ. </w:t>
      </w:r>
      <w:r w:rsidRPr="00DE7C3A">
        <w:rPr>
          <w:rFonts w:ascii="Times New Roman" w:hAnsi="Times New Roman" w:cs="Times New Roman"/>
          <w:lang w:val="vi-VN"/>
        </w:rPr>
        <w:t>Lúc này, gói dịch vụ mới của khách hàng đã được kích hoạt và sử dụng ngay được.</w:t>
      </w:r>
    </w:p>
    <w:p w:rsidR="00D152E8" w:rsidRPr="00DE7C3A" w:rsidRDefault="00D152E8" w:rsidP="00D152E8">
      <w:pPr>
        <w:pStyle w:val="ListParagraph"/>
        <w:ind w:left="1080"/>
        <w:jc w:val="center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268C2108" wp14:editId="68DBEE18">
            <wp:extent cx="4209256" cy="1999397"/>
            <wp:effectExtent l="19050" t="19050" r="20320" b="203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8624" cy="2027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6AC" w:rsidRPr="00DE7C3A" w:rsidRDefault="00BC06AC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color w:val="auto"/>
          <w:lang w:val="vi-VN"/>
        </w:rPr>
      </w:pPr>
      <w:bookmarkStart w:id="10" w:name="_Toc97040211"/>
      <w:r w:rsidRPr="00DE7C3A">
        <w:rPr>
          <w:rFonts w:ascii="Times New Roman" w:hAnsi="Times New Roman" w:cs="Times New Roman"/>
          <w:i/>
          <w:color w:val="auto"/>
          <w:lang w:val="vi-VN"/>
        </w:rPr>
        <w:t>Tìm kiếm</w:t>
      </w:r>
      <w:r w:rsidR="00254177" w:rsidRPr="00DE7C3A">
        <w:rPr>
          <w:rFonts w:ascii="Times New Roman" w:hAnsi="Times New Roman" w:cs="Times New Roman"/>
          <w:i/>
          <w:color w:val="auto"/>
          <w:lang w:val="vi-VN"/>
        </w:rPr>
        <w:t xml:space="preserve"> và xem</w:t>
      </w:r>
      <w:r w:rsidRPr="00DE7C3A">
        <w:rPr>
          <w:rFonts w:ascii="Times New Roman" w:hAnsi="Times New Roman" w:cs="Times New Roman"/>
          <w:i/>
          <w:color w:val="auto"/>
          <w:lang w:val="vi-VN"/>
        </w:rPr>
        <w:t xml:space="preserve"> lịch sử đơn hàng</w:t>
      </w:r>
      <w:bookmarkEnd w:id="10"/>
    </w:p>
    <w:p w:rsidR="005A0C3B" w:rsidRPr="00DE7C3A" w:rsidRDefault="005A0C3B" w:rsidP="005A0C3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Tính năng này giúp khách hàng tra cứu và xem lại lịch sử mua dịch vụ trên UBot.</w:t>
      </w:r>
    </w:p>
    <w:p w:rsidR="00803B64" w:rsidRPr="00DE7C3A" w:rsidRDefault="00803B64" w:rsidP="00803B64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1: Truy cập menu Mua Ubot</w:t>
      </w:r>
    </w:p>
    <w:p w:rsidR="00803B64" w:rsidRPr="00DE7C3A" w:rsidRDefault="00803B64" w:rsidP="005A0C3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A05C7" wp14:editId="2ACC9530">
                <wp:simplePos x="0" y="0"/>
                <wp:positionH relativeFrom="column">
                  <wp:posOffset>5592218</wp:posOffset>
                </wp:positionH>
                <wp:positionV relativeFrom="paragraph">
                  <wp:posOffset>1427537</wp:posOffset>
                </wp:positionV>
                <wp:extent cx="225188" cy="238836"/>
                <wp:effectExtent l="0" t="0" r="381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3B64" w:rsidRPr="00803B64" w:rsidRDefault="00803B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A05C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40.35pt;margin-top:112.4pt;width:17.75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" fillcolor="white [3201]" stroked="f" strokeweight=".5pt">
                <v:textbox>
                  <w:txbxContent>
                    <w:p w:rsidR="00803B64" w:rsidRPr="00803B64" w:rsidRDefault="00803B64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840984" wp14:editId="356DAD79">
                <wp:simplePos x="0" y="0"/>
                <wp:positionH relativeFrom="column">
                  <wp:posOffset>3413665</wp:posOffset>
                </wp:positionH>
                <wp:positionV relativeFrom="paragraph">
                  <wp:posOffset>524879</wp:posOffset>
                </wp:positionV>
                <wp:extent cx="225188" cy="238836"/>
                <wp:effectExtent l="0" t="0" r="381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3B64" w:rsidRPr="00803B64" w:rsidRDefault="00803B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0984" id="Text Box 26" o:spid="_x0000_s1027" type="#_x0000_t202" style="position:absolute;left:0;text-align:left;margin-left:268.8pt;margin-top:41.35pt;width:17.75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" fillcolor="white [3201]" stroked="f" strokeweight=".5pt">
                <v:textbox>
                  <w:txbxContent>
                    <w:p w:rsidR="00803B64" w:rsidRPr="00803B64" w:rsidRDefault="00803B64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A4CE5A" wp14:editId="0C8D32E8">
                <wp:simplePos x="0" y="0"/>
                <wp:positionH relativeFrom="column">
                  <wp:posOffset>1159538</wp:posOffset>
                </wp:positionH>
                <wp:positionV relativeFrom="paragraph">
                  <wp:posOffset>284195</wp:posOffset>
                </wp:positionV>
                <wp:extent cx="225188" cy="238836"/>
                <wp:effectExtent l="0" t="0" r="381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3B64" w:rsidRPr="00803B64" w:rsidRDefault="00803B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 w:rsidRPr="00803B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CE5A" id="Text Box 24" o:spid="_x0000_s1028" type="#_x0000_t202" style="position:absolute;left:0;text-align:left;margin-left:91.3pt;margin-top:22.4pt;width:17.75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" fillcolor="white [3201]" stroked="f" strokeweight=".5pt">
                <v:textbox>
                  <w:txbxContent>
                    <w:p w:rsidR="00803B64" w:rsidRPr="00803B64" w:rsidRDefault="00803B64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 w:rsidRPr="00803B64"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6AA73" wp14:editId="6F25D225">
                <wp:simplePos x="0" y="0"/>
                <wp:positionH relativeFrom="column">
                  <wp:posOffset>5513070</wp:posOffset>
                </wp:positionH>
                <wp:positionV relativeFrom="paragraph">
                  <wp:posOffset>1259366</wp:posOffset>
                </wp:positionV>
                <wp:extent cx="402590" cy="149557"/>
                <wp:effectExtent l="0" t="0" r="16510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149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3215" id="Rectangle 23" o:spid="_x0000_s1026" style="position:absolute;margin-left:434.1pt;margin-top:99.15pt;width:31.7pt;height: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BC384" wp14:editId="0D884BFD">
                <wp:simplePos x="0" y="0"/>
                <wp:positionH relativeFrom="column">
                  <wp:posOffset>1549021</wp:posOffset>
                </wp:positionH>
                <wp:positionV relativeFrom="paragraph">
                  <wp:posOffset>768787</wp:posOffset>
                </wp:positionV>
                <wp:extent cx="4380865" cy="470848"/>
                <wp:effectExtent l="0" t="0" r="19685" b="247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470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406E3" id="Rectangle 22" o:spid="_x0000_s1026" style="position:absolute;margin-left:121.95pt;margin-top:60.55pt;width:344.95pt;height:3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7E2C1" wp14:editId="3522E8A5">
                <wp:simplePos x="0" y="0"/>
                <wp:positionH relativeFrom="column">
                  <wp:posOffset>743803</wp:posOffset>
                </wp:positionH>
                <wp:positionV relativeFrom="paragraph">
                  <wp:posOffset>318410</wp:posOffset>
                </wp:positionV>
                <wp:extent cx="402609" cy="191069"/>
                <wp:effectExtent l="0" t="0" r="1651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9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6761" id="Rectangle 21" o:spid="_x0000_s1026" style="position:absolute;margin-left:58.55pt;margin-top:25.05pt;width:31.7pt;height:1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1743D650" wp14:editId="208182C5">
            <wp:extent cx="5255889" cy="2296643"/>
            <wp:effectExtent l="19050" t="19050" r="21590" b="279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123" cy="2315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3B64" w:rsidRPr="00DE7C3A" w:rsidRDefault="00803B64" w:rsidP="005A0C3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2: Nhập thông tin cần tìm kiếm</w:t>
      </w:r>
    </w:p>
    <w:p w:rsidR="00803B64" w:rsidRPr="00DE7C3A" w:rsidRDefault="00803B64" w:rsidP="005A0C3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3: Nhấn nút Tìm kiếm. Hệ thống sẽ hiển thị các đơn hàng tương ứng các tiêu chí đã chọn.</w:t>
      </w:r>
    </w:p>
    <w:p w:rsidR="00D40476" w:rsidRPr="00DE7C3A" w:rsidRDefault="00D40476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1" w:name="_Toc97040212"/>
      <w:r w:rsidRPr="00DE7C3A">
        <w:rPr>
          <w:rFonts w:ascii="Times New Roman" w:hAnsi="Times New Roman" w:cs="Times New Roman"/>
          <w:i/>
          <w:color w:val="auto"/>
          <w:lang w:val="vi-VN"/>
        </w:rPr>
        <w:t>Xem chi tiết đơn hàng</w:t>
      </w:r>
      <w:bookmarkEnd w:id="11"/>
    </w:p>
    <w:p w:rsidR="002B6AC2" w:rsidRPr="00DE7C3A" w:rsidRDefault="002B6AC2" w:rsidP="002B6AC2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1. Sau khi truy cập menu Mua UBot, khách hàng ấn vào Mã đơn hàng của đơn hàng muốn xem chi tiết</w:t>
      </w:r>
    </w:p>
    <w:p w:rsidR="00B84BCE" w:rsidRPr="00DE7C3A" w:rsidRDefault="00B84BCE" w:rsidP="002B6AC2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292E4" wp14:editId="6349E7B4">
                <wp:simplePos x="0" y="0"/>
                <wp:positionH relativeFrom="column">
                  <wp:posOffset>1719229</wp:posOffset>
                </wp:positionH>
                <wp:positionV relativeFrom="paragraph">
                  <wp:posOffset>1787705</wp:posOffset>
                </wp:positionV>
                <wp:extent cx="402609" cy="191069"/>
                <wp:effectExtent l="0" t="0" r="1651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9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A02C8" id="Rectangle 30" o:spid="_x0000_s1026" style="position:absolute;margin-left:135.35pt;margin-top:140.75pt;width:31.7pt;height: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" filled="f" strokecolor="#c00000" strokeweight="1pt"/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254ACB0B" wp14:editId="415C38FE">
            <wp:extent cx="5255889" cy="2296643"/>
            <wp:effectExtent l="19050" t="19050" r="21590" b="279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123" cy="2315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6AC2" w:rsidRPr="00DE7C3A" w:rsidRDefault="002B6AC2" w:rsidP="002B6AC2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2: Hệ thống hiển thị thông tin đơn hàng tương ứng.</w:t>
      </w:r>
    </w:p>
    <w:p w:rsidR="002B6AC2" w:rsidRPr="00DE7C3A" w:rsidRDefault="00B84BCE" w:rsidP="00B84BCE">
      <w:pPr>
        <w:pStyle w:val="ListParagraph"/>
        <w:ind w:left="1080"/>
        <w:jc w:val="center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0A033381" wp14:editId="37DB9D6D">
            <wp:extent cx="3065628" cy="1781033"/>
            <wp:effectExtent l="19050" t="19050" r="20955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8433" cy="178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0476" w:rsidRPr="00DE7C3A" w:rsidRDefault="00D40476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2" w:name="_Toc97040213"/>
      <w:r w:rsidRPr="00DE7C3A">
        <w:rPr>
          <w:rFonts w:ascii="Times New Roman" w:hAnsi="Times New Roman" w:cs="Times New Roman"/>
          <w:i/>
          <w:color w:val="auto"/>
          <w:lang w:val="vi-VN"/>
        </w:rPr>
        <w:t xml:space="preserve">Tải </w:t>
      </w:r>
      <w:r w:rsidR="00B16F37" w:rsidRPr="00DE7C3A">
        <w:rPr>
          <w:rFonts w:ascii="Times New Roman" w:hAnsi="Times New Roman" w:cs="Times New Roman"/>
          <w:i/>
          <w:color w:val="auto"/>
          <w:lang w:val="vi-VN"/>
        </w:rPr>
        <w:t>hóa đơn và hợp đồng</w:t>
      </w:r>
      <w:bookmarkEnd w:id="12"/>
    </w:p>
    <w:p w:rsidR="00621986" w:rsidRPr="00DE7C3A" w:rsidRDefault="00621986" w:rsidP="00621986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1: Sau khi truy cập menu Mua UBot, khách hàng di chuyển xuống cột Tác vụ, ấn nút </w: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7F3335F6" wp14:editId="6AAA16A0">
            <wp:extent cx="184245" cy="172729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595" cy="1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3A">
        <w:rPr>
          <w:rFonts w:ascii="Times New Roman" w:hAnsi="Times New Roman" w:cs="Times New Roman"/>
          <w:lang w:val="vi-VN"/>
        </w:rPr>
        <w:t xml:space="preserve"> để tải hóa đơn và nút </w: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1A32E67F" wp14:editId="2DC15EF8">
            <wp:extent cx="177421" cy="164749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288" cy="1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3A">
        <w:rPr>
          <w:rFonts w:ascii="Times New Roman" w:hAnsi="Times New Roman" w:cs="Times New Roman"/>
          <w:lang w:val="vi-VN"/>
        </w:rPr>
        <w:t xml:space="preserve"> để tải hợp đồng.</w:t>
      </w:r>
    </w:p>
    <w:p w:rsidR="00621986" w:rsidRPr="00DE7C3A" w:rsidRDefault="00621986" w:rsidP="00621986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6518D9" wp14:editId="377724FC">
                <wp:simplePos x="0" y="0"/>
                <wp:positionH relativeFrom="margin">
                  <wp:align>right</wp:align>
                </wp:positionH>
                <wp:positionV relativeFrom="paragraph">
                  <wp:posOffset>1815540</wp:posOffset>
                </wp:positionV>
                <wp:extent cx="232012" cy="156949"/>
                <wp:effectExtent l="0" t="0" r="15875" b="146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3841" id="Rectangle 32" o:spid="_x0000_s1026" style="position:absolute;margin-left:-32.95pt;margin-top:142.95pt;width:18.25pt;height:12.3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" filled="f" strokecolor="#c00000" strokeweight="1pt">
                <w10:wrap anchorx="margin"/>
              </v:rect>
            </w:pict>
          </mc:Fallback>
        </mc:AlternateContent>
      </w:r>
      <w:r w:rsidRPr="00DE7C3A">
        <w:rPr>
          <w:rFonts w:ascii="Times New Roman" w:hAnsi="Times New Roman" w:cs="Times New Roman"/>
          <w:lang w:val="vi-VN"/>
        </w:rPr>
        <w:drawing>
          <wp:inline distT="0" distB="0" distL="0" distR="0" wp14:anchorId="70D29D9A" wp14:editId="5AF516C7">
            <wp:extent cx="5255889" cy="2296643"/>
            <wp:effectExtent l="19050" t="19050" r="21590" b="279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123" cy="2315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7052" w:rsidRPr="00DE7C3A" w:rsidRDefault="00497052" w:rsidP="00497052">
      <w:pPr>
        <w:pStyle w:val="ListParagraph"/>
        <w:ind w:left="1080"/>
        <w:jc w:val="center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Ảnh mẫu hóa đơn và hợp đồng:</w:t>
      </w:r>
    </w:p>
    <w:p w:rsidR="00497052" w:rsidRPr="00DE7C3A" w:rsidRDefault="00497052" w:rsidP="00497052">
      <w:pPr>
        <w:pStyle w:val="ListParagraph"/>
        <w:ind w:left="1080"/>
        <w:jc w:val="center"/>
        <w:rPr>
          <w:rFonts w:ascii="Times New Roman" w:hAnsi="Times New Roman" w:cs="Times New Roman"/>
          <w:b/>
          <w:lang w:val="vi-VN"/>
        </w:rPr>
      </w:pPr>
      <w:r w:rsidRPr="00DE7C3A">
        <w:rPr>
          <w:rFonts w:ascii="Times New Roman" w:hAnsi="Times New Roman" w:cs="Times New Roman"/>
          <w:b/>
          <w:lang w:val="vi-VN"/>
        </w:rPr>
        <w:lastRenderedPageBreak/>
        <w:drawing>
          <wp:inline distT="0" distB="0" distL="0" distR="0" wp14:anchorId="0777B79F" wp14:editId="16CC14BF">
            <wp:extent cx="2204113" cy="1558893"/>
            <wp:effectExtent l="19050" t="19050" r="24765" b="228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884" cy="1583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E7C3A">
        <w:rPr>
          <w:rFonts w:ascii="Times New Roman" w:hAnsi="Times New Roman" w:cs="Times New Roman"/>
          <w:b/>
          <w:lang w:val="vi-VN"/>
        </w:rPr>
        <w:drawing>
          <wp:inline distT="0" distB="0" distL="0" distR="0" wp14:anchorId="2E44AFE4" wp14:editId="1C1C82C4">
            <wp:extent cx="2169257" cy="1569492"/>
            <wp:effectExtent l="19050" t="19050" r="21590" b="120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3404"/>
                    <a:stretch/>
                  </pic:blipFill>
                  <pic:spPr bwMode="auto">
                    <a:xfrm>
                      <a:off x="0" y="0"/>
                      <a:ext cx="2215070" cy="16026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35C" w:rsidRPr="00DE7C3A" w:rsidRDefault="0090735C" w:rsidP="00647C74">
      <w:pPr>
        <w:pStyle w:val="Heading2"/>
        <w:numPr>
          <w:ilvl w:val="0"/>
          <w:numId w:val="6"/>
        </w:numPr>
        <w:rPr>
          <w:rFonts w:ascii="Times New Roman" w:hAnsi="Times New Roman" w:cs="Times New Roman"/>
          <w:b/>
          <w:i/>
          <w:color w:val="auto"/>
          <w:lang w:val="vi-VN"/>
        </w:rPr>
      </w:pPr>
      <w:bookmarkStart w:id="13" w:name="_Toc97040214"/>
      <w:r w:rsidRPr="00DE7C3A">
        <w:rPr>
          <w:rFonts w:ascii="Times New Roman" w:hAnsi="Times New Roman" w:cs="Times New Roman"/>
          <w:b/>
          <w:i/>
          <w:color w:val="auto"/>
          <w:lang w:val="vi-VN"/>
        </w:rPr>
        <w:t>Kế toán</w:t>
      </w:r>
      <w:bookmarkEnd w:id="13"/>
    </w:p>
    <w:p w:rsidR="0090735C" w:rsidRPr="00DE7C3A" w:rsidRDefault="009E662B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4" w:name="_Toc97040215"/>
      <w:r w:rsidRPr="00DE7C3A">
        <w:rPr>
          <w:rFonts w:ascii="Times New Roman" w:hAnsi="Times New Roman" w:cs="Times New Roman"/>
          <w:i/>
          <w:color w:val="auto"/>
          <w:lang w:val="vi-VN"/>
        </w:rPr>
        <w:t>Tìm kiếm</w:t>
      </w:r>
      <w:r w:rsidR="00254177" w:rsidRPr="00DE7C3A">
        <w:rPr>
          <w:rFonts w:ascii="Times New Roman" w:hAnsi="Times New Roman" w:cs="Times New Roman"/>
          <w:i/>
          <w:color w:val="auto"/>
          <w:lang w:val="vi-VN"/>
        </w:rPr>
        <w:t xml:space="preserve"> và xem</w:t>
      </w:r>
      <w:r w:rsidRPr="00DE7C3A">
        <w:rPr>
          <w:rFonts w:ascii="Times New Roman" w:hAnsi="Times New Roman" w:cs="Times New Roman"/>
          <w:i/>
          <w:color w:val="auto"/>
          <w:lang w:val="vi-VN"/>
        </w:rPr>
        <w:t xml:space="preserve"> lịch sử đơn hàng</w:t>
      </w:r>
      <w:bookmarkEnd w:id="14"/>
    </w:p>
    <w:p w:rsidR="005F40DB" w:rsidRPr="00DE7C3A" w:rsidRDefault="005F40DB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Tham khảo mục </w:t>
      </w:r>
      <w:r w:rsidR="00647C74" w:rsidRPr="00DE7C3A">
        <w:rPr>
          <w:rFonts w:ascii="Times New Roman" w:hAnsi="Times New Roman" w:cs="Times New Roman"/>
          <w:b/>
          <w:i/>
          <w:lang w:val="vi-VN"/>
        </w:rPr>
        <w:t>1.1</w:t>
      </w:r>
      <w:r w:rsidRPr="00DE7C3A">
        <w:rPr>
          <w:rFonts w:ascii="Times New Roman" w:hAnsi="Times New Roman" w:cs="Times New Roman"/>
          <w:b/>
          <w:i/>
          <w:lang w:val="vi-VN"/>
        </w:rPr>
        <w:t xml:space="preserve"> </w:t>
      </w:r>
      <w:r w:rsidRPr="00DE7C3A">
        <w:rPr>
          <w:rFonts w:ascii="Times New Roman" w:hAnsi="Times New Roman" w:cs="Times New Roman"/>
          <w:b/>
          <w:i/>
          <w:lang w:val="vi-VN"/>
        </w:rPr>
        <w:t>Tìm kiếm và xem lịch sử đơn hàng</w:t>
      </w:r>
    </w:p>
    <w:p w:rsidR="009E662B" w:rsidRPr="00DE7C3A" w:rsidRDefault="009E662B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5" w:name="_Toc97040216"/>
      <w:r w:rsidRPr="00DE7C3A">
        <w:rPr>
          <w:rFonts w:ascii="Times New Roman" w:hAnsi="Times New Roman" w:cs="Times New Roman"/>
          <w:i/>
          <w:color w:val="auto"/>
          <w:lang w:val="vi-VN"/>
        </w:rPr>
        <w:t>Xem chi tiết đơn hàng</w:t>
      </w:r>
      <w:bookmarkEnd w:id="15"/>
    </w:p>
    <w:p w:rsidR="005F40DB" w:rsidRPr="00DE7C3A" w:rsidRDefault="005F40DB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Tham khảo mục </w:t>
      </w:r>
      <w:r w:rsidR="00647C74" w:rsidRPr="00DE7C3A">
        <w:rPr>
          <w:rFonts w:ascii="Times New Roman" w:hAnsi="Times New Roman" w:cs="Times New Roman"/>
          <w:b/>
          <w:i/>
          <w:lang w:val="vi-VN"/>
        </w:rPr>
        <w:t>1.2</w:t>
      </w:r>
      <w:r w:rsidRPr="00DE7C3A">
        <w:rPr>
          <w:rFonts w:ascii="Times New Roman" w:hAnsi="Times New Roman" w:cs="Times New Roman"/>
          <w:b/>
          <w:i/>
          <w:lang w:val="vi-VN"/>
        </w:rPr>
        <w:t xml:space="preserve"> Xem chi tiết đơn hàng</w:t>
      </w:r>
    </w:p>
    <w:p w:rsidR="009E662B" w:rsidRPr="00DE7C3A" w:rsidRDefault="00B16F37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6" w:name="_Toc97040217"/>
      <w:r w:rsidRPr="00DE7C3A">
        <w:rPr>
          <w:rFonts w:ascii="Times New Roman" w:hAnsi="Times New Roman" w:cs="Times New Roman"/>
          <w:i/>
          <w:color w:val="auto"/>
          <w:lang w:val="vi-VN"/>
        </w:rPr>
        <w:t>Tải hóa đơn và hợp đồn</w:t>
      </w:r>
      <w:r w:rsidRPr="00DE7C3A">
        <w:rPr>
          <w:rFonts w:ascii="Times New Roman" w:hAnsi="Times New Roman" w:cs="Times New Roman"/>
          <w:i/>
          <w:color w:val="auto"/>
          <w:lang w:val="vi-VN"/>
        </w:rPr>
        <w:t>g</w:t>
      </w:r>
      <w:bookmarkEnd w:id="16"/>
    </w:p>
    <w:p w:rsidR="005F40DB" w:rsidRPr="00DE7C3A" w:rsidRDefault="005F40DB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Tham khảo mục </w:t>
      </w:r>
      <w:r w:rsidR="00647C74" w:rsidRPr="00DE7C3A">
        <w:rPr>
          <w:rFonts w:ascii="Times New Roman" w:hAnsi="Times New Roman" w:cs="Times New Roman"/>
          <w:b/>
          <w:i/>
          <w:lang w:val="vi-VN"/>
        </w:rPr>
        <w:t>1.3</w:t>
      </w:r>
      <w:r w:rsidRPr="00DE7C3A">
        <w:rPr>
          <w:rFonts w:ascii="Times New Roman" w:hAnsi="Times New Roman" w:cs="Times New Roman"/>
          <w:b/>
          <w:i/>
          <w:lang w:val="vi-VN"/>
        </w:rPr>
        <w:t xml:space="preserve"> Tải hóa đơn và hợp đồng</w:t>
      </w:r>
    </w:p>
    <w:p w:rsidR="00C22886" w:rsidRPr="00DE7C3A" w:rsidRDefault="00C22886" w:rsidP="00647C74">
      <w:pPr>
        <w:pStyle w:val="Heading3"/>
        <w:numPr>
          <w:ilvl w:val="1"/>
          <w:numId w:val="6"/>
        </w:numPr>
        <w:rPr>
          <w:rFonts w:ascii="Times New Roman" w:hAnsi="Times New Roman" w:cs="Times New Roman"/>
          <w:i/>
          <w:color w:val="auto"/>
          <w:lang w:val="vi-VN"/>
        </w:rPr>
      </w:pPr>
      <w:bookmarkStart w:id="17" w:name="_Toc97040218"/>
      <w:r w:rsidRPr="00DE7C3A">
        <w:rPr>
          <w:rFonts w:ascii="Times New Roman" w:hAnsi="Times New Roman" w:cs="Times New Roman"/>
          <w:i/>
          <w:color w:val="auto"/>
          <w:lang w:val="vi-VN"/>
        </w:rPr>
        <w:t>Xuất file excel tổng hợp thông tin hóa đơn</w:t>
      </w:r>
      <w:bookmarkEnd w:id="17"/>
    </w:p>
    <w:p w:rsidR="005F40DB" w:rsidRPr="00DE7C3A" w:rsidRDefault="00BB5BD1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Tính năng này giúp kế toán tải báo cáo tổng hợp thông tin các đơn hàng đã thực hiện dưới dạng file excel.</w:t>
      </w:r>
    </w:p>
    <w:p w:rsidR="00827053" w:rsidRPr="00DE7C3A" w:rsidRDefault="00827053" w:rsidP="005F40DB">
      <w:pPr>
        <w:pStyle w:val="ListParagraph"/>
        <w:ind w:left="1080"/>
        <w:jc w:val="both"/>
        <w:rPr>
          <w:rFonts w:ascii="Times New Roman" w:hAnsi="Times New Roman" w:cs="Times New Roman"/>
          <w:b/>
          <w:i/>
          <w:lang w:val="vi-VN"/>
        </w:rPr>
      </w:pPr>
      <w:r w:rsidRPr="00DE7C3A">
        <w:rPr>
          <w:rFonts w:ascii="Times New Roman" w:hAnsi="Times New Roman" w:cs="Times New Roman"/>
          <w:lang w:val="vi-VN"/>
        </w:rPr>
        <w:t xml:space="preserve">Bước 1: Sau khi truy cập menu Mua UBot, kế toán lọc ra các đơn hàng theo các tiêu chí như ý muốn. Tham khảo mục </w:t>
      </w:r>
      <w:r w:rsidR="00647C74" w:rsidRPr="00DE7C3A">
        <w:rPr>
          <w:rFonts w:ascii="Times New Roman" w:hAnsi="Times New Roman" w:cs="Times New Roman"/>
          <w:b/>
          <w:i/>
          <w:lang w:val="vi-VN"/>
        </w:rPr>
        <w:t>1.1</w:t>
      </w:r>
      <w:r w:rsidRPr="00DE7C3A">
        <w:rPr>
          <w:rFonts w:ascii="Times New Roman" w:hAnsi="Times New Roman" w:cs="Times New Roman"/>
          <w:b/>
          <w:i/>
          <w:lang w:val="vi-VN"/>
        </w:rPr>
        <w:t xml:space="preserve"> Tìm kiếm và xem lịch sử đơn hàng</w:t>
      </w:r>
    </w:p>
    <w:p w:rsidR="00827053" w:rsidRPr="00DE7C3A" w:rsidRDefault="00827053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2: Kế toán chọn số đơn hàng muốn hiển thị trên 1 trang.</w:t>
      </w:r>
    </w:p>
    <w:p w:rsidR="00827053" w:rsidRPr="00DE7C3A" w:rsidRDefault="00827053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46344" wp14:editId="03B0F2B6">
                <wp:simplePos x="0" y="0"/>
                <wp:positionH relativeFrom="margin">
                  <wp:posOffset>882356</wp:posOffset>
                </wp:positionH>
                <wp:positionV relativeFrom="paragraph">
                  <wp:posOffset>1946123</wp:posOffset>
                </wp:positionV>
                <wp:extent cx="225188" cy="238836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053" w:rsidRPr="00803B64" w:rsidRDefault="008E1CFD" w:rsidP="008270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6344" id="Text Box 42" o:spid="_x0000_s1029" type="#_x0000_t202" style="position:absolute;left:0;text-align:left;margin-left:69.5pt;margin-top:153.25pt;width:17.75pt;height:18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" filled="f" stroked="f" strokeweight=".5pt">
                <v:textbox>
                  <w:txbxContent>
                    <w:p w:rsidR="00827053" w:rsidRPr="00803B64" w:rsidRDefault="008E1CFD" w:rsidP="0082705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5BDCC6" wp14:editId="7D317BA8">
                <wp:simplePos x="0" y="0"/>
                <wp:positionH relativeFrom="margin">
                  <wp:posOffset>4190233</wp:posOffset>
                </wp:positionH>
                <wp:positionV relativeFrom="paragraph">
                  <wp:posOffset>1364511</wp:posOffset>
                </wp:positionV>
                <wp:extent cx="225188" cy="238836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053" w:rsidRPr="00803B64" w:rsidRDefault="008E1CFD" w:rsidP="008270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DCC6" id="Text Box 41" o:spid="_x0000_s1030" type="#_x0000_t202" style="position:absolute;left:0;text-align:left;margin-left:329.95pt;margin-top:107.45pt;width:17.75pt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" filled="f" stroked="f" strokeweight=".5pt">
                <v:textbox>
                  <w:txbxContent>
                    <w:p w:rsidR="00827053" w:rsidRPr="00803B64" w:rsidRDefault="008E1CFD" w:rsidP="0082705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61D32A" wp14:editId="39EEEB45">
                <wp:simplePos x="0" y="0"/>
                <wp:positionH relativeFrom="margin">
                  <wp:posOffset>3198694</wp:posOffset>
                </wp:positionH>
                <wp:positionV relativeFrom="paragraph">
                  <wp:posOffset>1826336</wp:posOffset>
                </wp:positionV>
                <wp:extent cx="225188" cy="23883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053" w:rsidRPr="00803B64" w:rsidRDefault="008E1CFD" w:rsidP="008270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D32A" id="Text Box 40" o:spid="_x0000_s1031" type="#_x0000_t202" style="position:absolute;left:0;text-align:left;margin-left:251.85pt;margin-top:143.8pt;width:17.75pt;height:18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" filled="f" stroked="f" strokeweight=".5pt">
                <v:textbox>
                  <w:txbxContent>
                    <w:p w:rsidR="00827053" w:rsidRPr="00803B64" w:rsidRDefault="008E1CFD" w:rsidP="0082705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vi-VN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C47708" wp14:editId="151733E4">
                <wp:simplePos x="0" y="0"/>
                <wp:positionH relativeFrom="margin">
                  <wp:posOffset>3732662</wp:posOffset>
                </wp:positionH>
                <wp:positionV relativeFrom="paragraph">
                  <wp:posOffset>1615525</wp:posOffset>
                </wp:positionV>
                <wp:extent cx="1064525" cy="266132"/>
                <wp:effectExtent l="0" t="0" r="21590" b="196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5" cy="2661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CF526" id="Rectangle 39" o:spid="_x0000_s1026" style="position:absolute;margin-left:293.9pt;margin-top:127.2pt;width:83.8pt;height:20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" filled="f" strokecolor="#c00000" strokeweight="1pt">
                <w10:wrap anchorx="margin"/>
              </v:rect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2E7E55" wp14:editId="30B147D0">
                <wp:simplePos x="0" y="0"/>
                <wp:positionH relativeFrom="margin">
                  <wp:posOffset>832514</wp:posOffset>
                </wp:positionH>
                <wp:positionV relativeFrom="paragraph">
                  <wp:posOffset>2181907</wp:posOffset>
                </wp:positionV>
                <wp:extent cx="136478" cy="143302"/>
                <wp:effectExtent l="0" t="0" r="1651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43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22AF4" id="Rectangle 38" o:spid="_x0000_s1026" style="position:absolute;margin-left:65.55pt;margin-top:171.8pt;width:10.75pt;height:11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" filled="f" strokecolor="#c00000" strokeweight="1pt">
                <w10:wrap anchorx="margin"/>
              </v:rect>
            </w:pict>
          </mc:Fallback>
        </mc:AlternateContent>
      </w:r>
      <w:r w:rsidRPr="00DE7C3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CD49A" wp14:editId="1914C9DA">
                <wp:simplePos x="0" y="0"/>
                <wp:positionH relativeFrom="margin">
                  <wp:posOffset>2688609</wp:posOffset>
                </wp:positionH>
                <wp:positionV relativeFrom="paragraph">
                  <wp:posOffset>1827066</wp:posOffset>
                </wp:positionV>
                <wp:extent cx="491319" cy="204716"/>
                <wp:effectExtent l="0" t="0" r="23495" b="241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204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2552D" id="Rectangle 37" o:spid="_x0000_s1026" style="position:absolute;margin-left:211.7pt;margin-top:143.85pt;width:38.7pt;height:16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" filled="f" strokecolor="#c00000" strokeweight="1pt">
                <w10:wrap anchorx="margin"/>
              </v:rect>
            </w:pict>
          </mc:Fallback>
        </mc:AlternateContent>
      </w:r>
      <w:r w:rsidRPr="00DE7C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0629F" wp14:editId="372450F8">
            <wp:extent cx="5205871" cy="2763672"/>
            <wp:effectExtent l="19050" t="19050" r="13970" b="177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5871" cy="2763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1CFD" w:rsidRPr="00DE7C3A" w:rsidRDefault="008E1CFD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3: Chọn tất cả các đơn hàng cần xuất thông tin hoặc chọn tùy những đơn cần xuất.</w:t>
      </w:r>
    </w:p>
    <w:p w:rsidR="008E1CFD" w:rsidRPr="00DE7C3A" w:rsidRDefault="008E1CFD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t>Bước 4: Chọn nút Xuất báo cáo tổng hợp. Hệ thống sẽ export thông tin tổng hợp các đơn hàng đã chọn ra 1 file excel.</w:t>
      </w:r>
    </w:p>
    <w:p w:rsidR="00917F9D" w:rsidRPr="00DE7C3A" w:rsidRDefault="00917F9D" w:rsidP="005F40DB">
      <w:pPr>
        <w:pStyle w:val="ListParagraph"/>
        <w:ind w:left="1080"/>
        <w:jc w:val="both"/>
        <w:rPr>
          <w:rFonts w:ascii="Times New Roman" w:hAnsi="Times New Roman" w:cs="Times New Roman"/>
          <w:lang w:val="vi-VN"/>
        </w:rPr>
      </w:pPr>
      <w:r w:rsidRPr="00DE7C3A">
        <w:rPr>
          <w:rFonts w:ascii="Times New Roman" w:hAnsi="Times New Roman" w:cs="Times New Roman"/>
          <w:lang w:val="vi-VN"/>
        </w:rPr>
        <w:lastRenderedPageBreak/>
        <w:drawing>
          <wp:inline distT="0" distB="0" distL="0" distR="0" wp14:anchorId="07430075" wp14:editId="30752B1F">
            <wp:extent cx="5261212" cy="1044373"/>
            <wp:effectExtent l="19050" t="19050" r="15875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3081" cy="1054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17F9D" w:rsidRPr="00DE7C3A" w:rsidSect="00864775">
      <w:footerReference w:type="default" r:id="rId29"/>
      <w:type w:val="continuous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F86" w:rsidRDefault="009B1F86" w:rsidP="00864775">
      <w:pPr>
        <w:spacing w:after="0" w:line="240" w:lineRule="auto"/>
      </w:pPr>
      <w:r>
        <w:separator/>
      </w:r>
    </w:p>
  </w:endnote>
  <w:endnote w:type="continuationSeparator" w:id="0">
    <w:p w:rsidR="009B1F86" w:rsidRDefault="009B1F86" w:rsidP="0086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775" w:rsidRDefault="00864775">
    <w:pPr>
      <w:pStyle w:val="Footer"/>
      <w:jc w:val="center"/>
    </w:pPr>
  </w:p>
  <w:p w:rsidR="00864775" w:rsidRDefault="008647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549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4775" w:rsidRDefault="008647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C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4775" w:rsidRDefault="008647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F86" w:rsidRDefault="009B1F86" w:rsidP="00864775">
      <w:pPr>
        <w:spacing w:after="0" w:line="240" w:lineRule="auto"/>
      </w:pPr>
      <w:r>
        <w:separator/>
      </w:r>
    </w:p>
  </w:footnote>
  <w:footnote w:type="continuationSeparator" w:id="0">
    <w:p w:rsidR="009B1F86" w:rsidRDefault="009B1F86" w:rsidP="0086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83D24"/>
    <w:multiLevelType w:val="hybridMultilevel"/>
    <w:tmpl w:val="78C81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2462E0"/>
    <w:multiLevelType w:val="hybridMultilevel"/>
    <w:tmpl w:val="0A92FF9E"/>
    <w:lvl w:ilvl="0" w:tplc="C95C5F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F3B22"/>
    <w:multiLevelType w:val="hybridMultilevel"/>
    <w:tmpl w:val="27881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962B9"/>
    <w:multiLevelType w:val="multilevel"/>
    <w:tmpl w:val="7A4AE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64B780B"/>
    <w:multiLevelType w:val="hybridMultilevel"/>
    <w:tmpl w:val="1916A058"/>
    <w:lvl w:ilvl="0" w:tplc="CA0473F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AA6FD5"/>
    <w:multiLevelType w:val="multilevel"/>
    <w:tmpl w:val="B0F67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0621F2C"/>
    <w:multiLevelType w:val="hybridMultilevel"/>
    <w:tmpl w:val="D6DAE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D4"/>
    <w:rsid w:val="00035E66"/>
    <w:rsid w:val="000741A4"/>
    <w:rsid w:val="00113758"/>
    <w:rsid w:val="00115ED4"/>
    <w:rsid w:val="001A0878"/>
    <w:rsid w:val="001E2907"/>
    <w:rsid w:val="00254177"/>
    <w:rsid w:val="002560AC"/>
    <w:rsid w:val="002B6AC2"/>
    <w:rsid w:val="00317DF6"/>
    <w:rsid w:val="00320DB3"/>
    <w:rsid w:val="00334E43"/>
    <w:rsid w:val="00352821"/>
    <w:rsid w:val="00474281"/>
    <w:rsid w:val="004804FC"/>
    <w:rsid w:val="00497052"/>
    <w:rsid w:val="00534EB2"/>
    <w:rsid w:val="005770A9"/>
    <w:rsid w:val="005A0C3B"/>
    <w:rsid w:val="005C55A8"/>
    <w:rsid w:val="005F40DB"/>
    <w:rsid w:val="00621986"/>
    <w:rsid w:val="00647C74"/>
    <w:rsid w:val="00684ACF"/>
    <w:rsid w:val="00693F75"/>
    <w:rsid w:val="00696C8C"/>
    <w:rsid w:val="006D74D4"/>
    <w:rsid w:val="006E673C"/>
    <w:rsid w:val="00741ED4"/>
    <w:rsid w:val="007525DF"/>
    <w:rsid w:val="00773821"/>
    <w:rsid w:val="007A37DC"/>
    <w:rsid w:val="00803B64"/>
    <w:rsid w:val="00827053"/>
    <w:rsid w:val="00864775"/>
    <w:rsid w:val="00882657"/>
    <w:rsid w:val="008947AD"/>
    <w:rsid w:val="008D3E98"/>
    <w:rsid w:val="008E1CFD"/>
    <w:rsid w:val="0090735C"/>
    <w:rsid w:val="00917F9D"/>
    <w:rsid w:val="0093051E"/>
    <w:rsid w:val="00957562"/>
    <w:rsid w:val="00990999"/>
    <w:rsid w:val="009B1F86"/>
    <w:rsid w:val="009E662B"/>
    <w:rsid w:val="009F0C6F"/>
    <w:rsid w:val="00AF02E5"/>
    <w:rsid w:val="00B0440D"/>
    <w:rsid w:val="00B1079A"/>
    <w:rsid w:val="00B16F37"/>
    <w:rsid w:val="00B20637"/>
    <w:rsid w:val="00B84BCE"/>
    <w:rsid w:val="00BB5BD1"/>
    <w:rsid w:val="00BC06AC"/>
    <w:rsid w:val="00C22886"/>
    <w:rsid w:val="00C533FC"/>
    <w:rsid w:val="00D079A9"/>
    <w:rsid w:val="00D152E8"/>
    <w:rsid w:val="00D3533F"/>
    <w:rsid w:val="00D40476"/>
    <w:rsid w:val="00D51B4C"/>
    <w:rsid w:val="00DD108F"/>
    <w:rsid w:val="00DD7E5D"/>
    <w:rsid w:val="00DE7C3A"/>
    <w:rsid w:val="00E15674"/>
    <w:rsid w:val="00E15F1A"/>
    <w:rsid w:val="00E872D4"/>
    <w:rsid w:val="00F048BA"/>
    <w:rsid w:val="00F14285"/>
    <w:rsid w:val="00F3118D"/>
    <w:rsid w:val="00F8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623D6"/>
  <w15:chartTrackingRefBased/>
  <w15:docId w15:val="{87AE0124-F877-43BA-B6B8-84F1B93C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C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C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C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2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661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7C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7C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7C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7C7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47C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7C7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47C74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864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775"/>
  </w:style>
  <w:style w:type="paragraph" w:styleId="Footer">
    <w:name w:val="footer"/>
    <w:basedOn w:val="Normal"/>
    <w:link w:val="FooterChar"/>
    <w:uiPriority w:val="99"/>
    <w:unhideWhenUsed/>
    <w:rsid w:val="00864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portal.ubot.v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dangkykinhdoanh.gov.vn/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18897-27C3-469A-AC5F-2D8848A6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10</Pages>
  <Words>783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Huong Giang (AKB.PRD)</dc:creator>
  <cp:keywords/>
  <dc:description/>
  <cp:lastModifiedBy>Vu Huong Giang (AKB.PRD)</cp:lastModifiedBy>
  <cp:revision>72</cp:revision>
  <dcterms:created xsi:type="dcterms:W3CDTF">2022-03-01T05:24:00Z</dcterms:created>
  <dcterms:modified xsi:type="dcterms:W3CDTF">2022-03-01T08:16:00Z</dcterms:modified>
</cp:coreProperties>
</file>